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МП «Социальная поддержка населения Гаврилов-Ямского муниципального района»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 201</w:t>
      </w:r>
      <w:r w:rsidR="00BD2CA6">
        <w:rPr>
          <w:rFonts w:ascii="Times New Roman" w:hAnsi="Times New Roman" w:cs="Times New Roman"/>
          <w:sz w:val="24"/>
          <w:szCs w:val="24"/>
        </w:rPr>
        <w:t>9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97546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6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6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9" w:rsidRPr="00FC1075" w:rsidRDefault="00A260BF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26319,9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60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9" w:rsidRPr="00FC1075" w:rsidRDefault="00A260BF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D7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11867,</w:t>
            </w:r>
            <w:r w:rsidR="00D71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60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D7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9084,</w:t>
            </w:r>
            <w:r w:rsidR="00D71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A260BF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530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E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16309,5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73544">
        <w:trPr>
          <w:trHeight w:val="96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60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F76C3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16C4" w:rsidRPr="00FC1075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7" w:rsidRPr="00FC1075" w:rsidRDefault="00A260BF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18921,3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A260BF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9" w:rsidRPr="00FC1075" w:rsidRDefault="00A260BF" w:rsidP="00E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D71F54" w:rsidP="003C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60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</w:t>
            </w:r>
            <w:r w:rsidR="00377FEB" w:rsidRPr="00DD1A1D">
              <w:rPr>
                <w:rFonts w:ascii="Times New Roman" w:hAnsi="Times New Roman" w:cs="Times New Roman"/>
                <w:sz w:val="20"/>
                <w:szCs w:val="20"/>
              </w:rPr>
              <w:t>а обеспечение деятельности в сфере социальной защиты населения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8857,0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60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A260BF" w:rsidP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осуществления</w:t>
            </w:r>
            <w:r w:rsidR="00377FEB" w:rsidRPr="00DD1A1D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ежемесячной денежной выплаты, назначаемой в случае рождения третьего ребенка или последующих детей до достижения ребенком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="00377FEB" w:rsidRPr="00DD1A1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части расходов по доставке выплат получателям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0BF" w:rsidTr="00A260BF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BF" w:rsidRDefault="00A260BF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BF" w:rsidRPr="00DD1A1D" w:rsidRDefault="00A260BF" w:rsidP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DD1A1D" w:rsidRDefault="00A260BF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BF" w:rsidRDefault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BF" w:rsidRPr="00FC1075" w:rsidRDefault="00A260BF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BF" w:rsidRPr="00FC1075" w:rsidRDefault="00A260BF" w:rsidP="00E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FC1075" w:rsidRDefault="00D71F5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FC1075" w:rsidRDefault="00D71F54" w:rsidP="00D7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17789,2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BF" w:rsidRDefault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0BF" w:rsidTr="00A260BF"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Default="00A260BF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DD1A1D" w:rsidRDefault="00A260BF" w:rsidP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Default="00A260BF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Default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Default="00A260BF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Default="00A260BF" w:rsidP="00E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Pr="00FC1075" w:rsidRDefault="00A260B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7266,0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BF" w:rsidRDefault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26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BE02B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71B81" w:rsidP="00E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71B81" w:rsidP="00E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71B8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71B8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B81" w:rsidTr="006E03D6">
        <w:trPr>
          <w:trHeight w:val="319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Default="00371B81" w:rsidP="003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Pr="00DD1A1D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D71F54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1B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Pr="00FC1075" w:rsidRDefault="00371B81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Pr="00FC1075" w:rsidRDefault="00371B81" w:rsidP="002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Pr="00FC1075" w:rsidRDefault="00D71F5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Pr="00FC1075" w:rsidRDefault="00D71F5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B81" w:rsidTr="006E03D6">
        <w:trPr>
          <w:trHeight w:val="318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 w:rsidP="003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91534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71B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371B81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371B81" w:rsidP="002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D71F5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D71F54" w:rsidP="00D7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B8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 w:rsidP="003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D433EA" w:rsidRDefault="00B8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4A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подвергшихся воздействию радиации, за счет средств федерального бюджета</w:t>
            </w:r>
            <w:r w:rsidR="00371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B864A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B864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B864A7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B864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B864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641" w:rsidTr="008114BF">
        <w:trPr>
          <w:trHeight w:val="37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Default="00274641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B864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Default="00274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Default="00274641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Default="00274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Pr="00FC1075" w:rsidRDefault="0027464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Pr="00FC1075" w:rsidRDefault="0027464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Pr="00FC1075" w:rsidRDefault="00B864A7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Pr="00FC1075" w:rsidRDefault="00D71F54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8255,8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Default="00274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4A7" w:rsidTr="008114BF">
        <w:trPr>
          <w:trHeight w:val="37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B864A7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B8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EA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B864A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B86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Pr="00FC1075" w:rsidRDefault="00B864A7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Pr="00FC1075" w:rsidRDefault="00B864A7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B864A7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B864A7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B86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34099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D71F54" w:rsidP="0048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146126,4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AF07E6" w:rsidRDefault="00596F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15340" w:rsidP="00A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49057,</w:t>
            </w:r>
            <w:r w:rsidR="00A90A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90A1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48675,8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77BF4" w:rsidP="00A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915340">
              <w:rPr>
                <w:rFonts w:ascii="Times New Roman" w:hAnsi="Times New Roman" w:cs="Times New Roman"/>
                <w:sz w:val="20"/>
                <w:szCs w:val="20"/>
              </w:rPr>
              <w:t>611,</w:t>
            </w:r>
            <w:r w:rsidR="00FB63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90A13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96990,2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77BF4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77BF4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F755E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55E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F755E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55E3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77BF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77BF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78683,4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77BF4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77BF4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78683,4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824E3" w:rsidRDefault="00596F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77BF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77BF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78683,4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824E3" w:rsidRDefault="00596F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BF4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Default="00F77BF4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F77BF4" w:rsidRDefault="00F77BF4" w:rsidP="00F755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7BF4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F77BF4" w:rsidRDefault="00F77BF4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F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Default="00F77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FC1075" w:rsidRDefault="00F77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FC1075" w:rsidRDefault="00F7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FC1075" w:rsidRDefault="00F77BF4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FC1075" w:rsidRDefault="00F77BF4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Default="00F77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BF4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Default="00F77BF4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74611F" w:rsidRDefault="0074611F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1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74611F" w:rsidRDefault="0074611F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11F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Default="00F77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FC1075" w:rsidRDefault="00F77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FC1075" w:rsidRDefault="00F7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74611F" w:rsidRDefault="0074611F" w:rsidP="00F7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11F">
              <w:rPr>
                <w:rFonts w:ascii="Times New Roman" w:hAnsi="Times New Roman" w:cs="Times New Roman"/>
                <w:b/>
                <w:sz w:val="20"/>
                <w:szCs w:val="20"/>
              </w:rPr>
              <w:t>1450,4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74611F" w:rsidRDefault="0074611F" w:rsidP="00F7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11F">
              <w:rPr>
                <w:rFonts w:ascii="Times New Roman" w:hAnsi="Times New Roman" w:cs="Times New Roman"/>
                <w:b/>
                <w:sz w:val="20"/>
                <w:szCs w:val="20"/>
              </w:rPr>
              <w:t>1450,4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Default="00F77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11F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F" w:rsidRDefault="0074611F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F" w:rsidRPr="00F77BF4" w:rsidRDefault="0074611F" w:rsidP="00F755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F" w:rsidRPr="00F77BF4" w:rsidRDefault="0074611F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F" w:rsidRDefault="00746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F" w:rsidRPr="00FC1075" w:rsidRDefault="00746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F" w:rsidRPr="00FC1075" w:rsidRDefault="00746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F" w:rsidRDefault="0074611F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F" w:rsidRDefault="0074611F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F" w:rsidRDefault="00746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4F4ADD" w:rsidRDefault="00596F05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F4ADD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Pr="00FB2677" w:rsidRDefault="00DB16A7" w:rsidP="006E03D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DB16A7" w:rsidRPr="00FB2677" w:rsidRDefault="00DB16A7" w:rsidP="006E03D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DB16A7" w:rsidRPr="00FB2677" w:rsidRDefault="00DB16A7" w:rsidP="006E03D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DB16A7" w:rsidRPr="00FB2677" w:rsidRDefault="00DB16A7" w:rsidP="006E03D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DB16A7" w:rsidRPr="00FB2677" w:rsidRDefault="00DB16A7" w:rsidP="006E0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E7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3689,7</w:t>
            </w: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1509,8</w:t>
            </w: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</w:t>
            </w: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3689,7</w:t>
            </w: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1509,8</w:t>
            </w: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</w:t>
            </w: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156467">
        <w:trPr>
          <w:trHeight w:val="346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6A7" w:rsidRPr="00B32E11" w:rsidRDefault="00DB16A7" w:rsidP="0015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1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A7" w:rsidRDefault="00DB16A7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A7" w:rsidRDefault="00DB16A7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A7" w:rsidRPr="00FC1075" w:rsidRDefault="00DB16A7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A7" w:rsidRPr="00FC1075" w:rsidRDefault="00DB16A7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A7" w:rsidRPr="00FC1075" w:rsidRDefault="00DB16A7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6A7" w:rsidRPr="00FC1075" w:rsidRDefault="00DB16A7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3689,7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DB16A7" w:rsidRDefault="00DB16A7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77E5F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B93041" w:rsidRDefault="00DB16A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77E5F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8F0C8C">
        <w:trPr>
          <w:trHeight w:val="27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Pr="00FB7517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B7517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77E5F" w:rsidRDefault="00DB16A7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77E5F" w:rsidRDefault="00DB16A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77E5F" w:rsidRDefault="00DB16A7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B93041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708"/>
        <w:gridCol w:w="1418"/>
        <w:gridCol w:w="1134"/>
        <w:gridCol w:w="1134"/>
        <w:gridCol w:w="1134"/>
        <w:gridCol w:w="1134"/>
        <w:gridCol w:w="2833"/>
      </w:tblGrid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Х</w:t>
            </w: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«Охрана труда глазами детей»</w:t>
            </w:r>
          </w:p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регионального мероприятия «День семья, любви и верности»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5.</w:t>
            </w:r>
          </w:p>
          <w:p w:rsidR="00253DE4" w:rsidRPr="00FB2677" w:rsidRDefault="00253DE4" w:rsidP="006E03D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b/>
                <w:sz w:val="20"/>
                <w:szCs w:val="20"/>
              </w:rPr>
            </w:pPr>
          </w:p>
          <w:p w:rsidR="00253DE4" w:rsidRPr="00FB2677" w:rsidRDefault="00253DE4" w:rsidP="006E03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6E03D6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708"/>
        <w:gridCol w:w="1418"/>
        <w:gridCol w:w="1134"/>
        <w:gridCol w:w="1134"/>
        <w:gridCol w:w="1134"/>
        <w:gridCol w:w="1134"/>
        <w:gridCol w:w="2833"/>
      </w:tblGrid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77E5F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ведомственной целевой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66">
              <w:rPr>
                <w:rFonts w:ascii="Times New Roman" w:hAnsi="Times New Roman" w:cs="Times New Roman"/>
                <w:b/>
                <w:sz w:val="20"/>
                <w:szCs w:val="20"/>
              </w:rPr>
              <w:t>231071,2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526166" w:rsidRDefault="00FB6358" w:rsidP="0000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  <w:r w:rsidR="0000179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FB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B6358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FB6358" w:rsidP="00001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="000017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001302">
            <w:pPr>
              <w:rPr>
                <w:rFonts w:ascii="Times New Roman" w:hAnsi="Times New Roman" w:cs="Times New Roman"/>
                <w:b/>
              </w:rPr>
            </w:pPr>
            <w:r w:rsidRPr="00447C1A">
              <w:rPr>
                <w:rFonts w:ascii="Times New Roman" w:hAnsi="Times New Roman" w:cs="Times New Roman"/>
              </w:rPr>
              <w:t>Подпрограмма 2.</w:t>
            </w:r>
            <w:r w:rsidRPr="00447C1A">
              <w:rPr>
                <w:rFonts w:ascii="Times New Roman" w:hAnsi="Times New Roman" w:cs="Times New Roman"/>
                <w:b/>
              </w:rPr>
              <w:t xml:space="preserve"> Муниципальная целевая программа «Профилактика </w:t>
            </w:r>
            <w:r w:rsidRPr="00447C1A">
              <w:rPr>
                <w:rFonts w:ascii="Times New Roman" w:hAnsi="Times New Roman" w:cs="Times New Roman"/>
                <w:b/>
              </w:rPr>
              <w:lastRenderedPageBreak/>
              <w:t xml:space="preserve">безнадзорности, правонарушений и защита прав несовершеннолетних в </w:t>
            </w:r>
            <w:proofErr w:type="gramStart"/>
            <w:r w:rsidRPr="00447C1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447C1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70A7C" w:rsidRDefault="00526166" w:rsidP="00526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="00DB16A7"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работы и консолидаци</w:t>
            </w:r>
            <w:r w:rsidR="00DB16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B16A7"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DB1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преступлений </w:t>
            </w:r>
            <w:r w:rsidR="00DB16A7"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несовершеннолетних и защите их прав</w:t>
            </w:r>
            <w:r w:rsidR="00DB1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профилактических акций:</w:t>
            </w:r>
          </w:p>
          <w:p w:rsidR="00DB16A7" w:rsidRDefault="00DB16A7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«Поможем детям собраться в школу!» для детей из семей, находящихся в социально опасном положении;</w:t>
            </w:r>
          </w:p>
          <w:p w:rsidR="00DB16A7" w:rsidRDefault="00DB16A7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DB16A7" w:rsidRPr="00875124" w:rsidRDefault="00DB16A7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«Наша жизнь – в наших руках!» по пропаганде здорового образа жизни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14007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молодежной профилактической акции «Я выбираю жизнь»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B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14007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«День кадета»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кадетских классов, отрядов правоохранительной, военно-патриотической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на базе МБУ ДО ДДТ, направленных на предупреждение правонарушений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детских выездных общественных приемных в сельские поселения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 кадетов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EB6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</w:rPr>
            </w:pPr>
            <w:r w:rsidRPr="009C259A">
              <w:rPr>
                <w:rFonts w:ascii="Times New Roman" w:hAnsi="Times New Roman" w:cs="Times New Roman"/>
                <w:b/>
              </w:rPr>
              <w:t xml:space="preserve">Подпрограмма 3. «Поддержка социально ориентированных некоммерческих организаций в </w:t>
            </w:r>
            <w:proofErr w:type="gramStart"/>
            <w:r w:rsidRPr="009C259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9C259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</w:rPr>
            </w:pPr>
            <w:r w:rsidRPr="009C259A">
              <w:rPr>
                <w:rFonts w:ascii="Times New Roman" w:hAnsi="Times New Roman" w:cs="Times New Roman"/>
                <w:b/>
              </w:rPr>
              <w:t>Задача 1.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социально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ориентированным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9C25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 уставной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14007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14007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календарным праздникам и знаменательным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событиям</w:t>
            </w:r>
          </w:p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14007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14007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Способствовать увеличению количества граждан, активно участвующих в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общественной жизни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7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14007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организации коллективного досуга членов общественных организаций ветеранов и инвалидов. </w:t>
            </w:r>
          </w:p>
          <w:p w:rsidR="00D477F8" w:rsidRPr="009C259A" w:rsidRDefault="00D477F8" w:rsidP="00D47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D477F8" w:rsidRPr="009C259A" w:rsidRDefault="00D477F8" w:rsidP="00D47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календарным праздникам и знаменательным</w:t>
            </w:r>
          </w:p>
          <w:p w:rsidR="00D477F8" w:rsidRPr="00D477F8" w:rsidRDefault="00D477F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D477F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D477F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D477F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140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40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 популяризация деятельности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инвалидов 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ветеранов, создание условий для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эффективного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их уставных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="00D4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 военно-патриотическое воспитание подрастающего поколения.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в общественную жизнь и трудовую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 с руководителями,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ведущих предприятий района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поколению, пропаганда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семейных</w:t>
            </w:r>
            <w:proofErr w:type="gramEnd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нравственных ценностей.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коллективов самодеятельного художественного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творчества, подготовка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мероприятий.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захоронении ветеранов.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войне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ветеранов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войны с учащимися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экскурсий по местам боевой славы с участием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ветеранов и молодежи. 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воинских захоронений и воинских памятников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организованными группами ветеранов войны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Обеспечивать социальную стабильность в муниципальном районе.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конференций,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477F8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477F8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477F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477F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77BF4" w:rsidRDefault="00DB16A7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F77BF4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Гаврилов-Ямском</w:t>
            </w:r>
            <w:proofErr w:type="gramEnd"/>
            <w:r w:rsidRPr="00F77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431FFF" w:rsidP="0043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431FFF" w:rsidP="0043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Pr="00001302" w:rsidRDefault="00DB16A7" w:rsidP="00975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477F8" w:rsidP="0011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233573,9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FB6358" w:rsidP="00B71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  <w:r w:rsidR="00B71C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477F8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FB6358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50126,2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477F8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FB6358" w:rsidP="00B71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="00B71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477F8" w:rsidP="0011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4E064E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D477F8">
        <w:rPr>
          <w:rFonts w:ascii="Times New Roman" w:hAnsi="Times New Roman" w:cs="Times New Roman"/>
          <w:sz w:val="24"/>
          <w:szCs w:val="24"/>
          <w:u w:val="single"/>
        </w:rPr>
        <w:t>О.С. Карповская</w:t>
      </w:r>
      <w:r w:rsidR="00D477F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6E03D6" w:rsidRDefault="006E03D6" w:rsidP="006E03D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 программы:</w:t>
      </w:r>
    </w:p>
    <w:p w:rsidR="006E03D6" w:rsidRDefault="006E03D6" w:rsidP="006E03D6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1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6"/>
        <w:gridCol w:w="1275"/>
        <w:gridCol w:w="89"/>
        <w:gridCol w:w="53"/>
        <w:gridCol w:w="992"/>
        <w:gridCol w:w="993"/>
        <w:gridCol w:w="1275"/>
        <w:gridCol w:w="1276"/>
        <w:gridCol w:w="1276"/>
      </w:tblGrid>
      <w:tr w:rsidR="006E03D6" w:rsidTr="006E03D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6E03D6" w:rsidTr="006E03D6"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6E03D6" w:rsidRDefault="006E0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E03D6" w:rsidTr="006E03D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03D6" w:rsidTr="006E03D6">
        <w:trPr>
          <w:trHeight w:val="258"/>
        </w:trPr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«Социальная поддержка населения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района»</w:t>
            </w:r>
          </w:p>
        </w:tc>
      </w:tr>
      <w:tr w:rsidR="006E03D6" w:rsidTr="006E03D6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99,6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162513</w:t>
            </w:r>
          </w:p>
        </w:tc>
      </w:tr>
      <w:tr w:rsidR="006E03D6" w:rsidTr="006E03D6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6" w:rsidRDefault="006E03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Ямском муниципальном районе»</w:t>
            </w:r>
          </w:p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E03D6" w:rsidTr="006E03D6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целевая программа «Поддержка социально ориентированных некоммерческих организаций в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6325</w:t>
            </w:r>
          </w:p>
        </w:tc>
      </w:tr>
      <w:tr w:rsidR="006E03D6" w:rsidTr="006E03D6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–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6E03D6" w:rsidTr="006E03D6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E03D6" w:rsidTr="006E03D6">
        <w:trPr>
          <w:trHeight w:val="272"/>
        </w:trPr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6E03D6" w:rsidTr="006E03D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 Количество получателей денежных выплат, пособий и компенсаций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99,1 %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13373</w:t>
            </w:r>
          </w:p>
        </w:tc>
      </w:tr>
      <w:tr w:rsidR="006E03D6" w:rsidTr="006E03D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 Количество произведенных денежных выплат, пособий и компенсаций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144153</w:t>
            </w:r>
          </w:p>
        </w:tc>
      </w:tr>
      <w:tr w:rsidR="006E03D6" w:rsidTr="006E03D6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Количество потребителей услуг, предоставляемых МБУ КЦСОН «Ветеран»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4605</w:t>
            </w:r>
          </w:p>
        </w:tc>
      </w:tr>
      <w:tr w:rsidR="006E03D6" w:rsidTr="006E03D6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4.Количество семей, получивших социальную помощь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6E03D6" w:rsidTr="006E03D6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семей, снятых с учета в связи с улучшением положения из семей, находящихся социально опасном положении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03D6" w:rsidTr="006E03D6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E03D6" w:rsidTr="006E03D6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Количество пенсионеров, инвалидов, получивших  адресную материальную помощь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</w:tr>
      <w:tr w:rsidR="006E03D6" w:rsidTr="006E03D6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проведенных мероприятий по  ведомственному контролю за соблюдением трудового законодательства на территории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E03D6" w:rsidTr="006E03D6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rPr>
                <w:rFonts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 w:rsidP="00374C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99,6%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162513</w:t>
            </w:r>
          </w:p>
        </w:tc>
      </w:tr>
      <w:tr w:rsidR="006E03D6" w:rsidTr="006E03D6"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Ямском муниципальном районе»</w:t>
            </w:r>
          </w:p>
        </w:tc>
      </w:tr>
      <w:tr w:rsidR="006E03D6" w:rsidTr="006E03D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Количество преступлений, совершенных  несовершеннолетними.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E03D6" w:rsidTr="006E03D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семей, находящихся в социально  опасном  положении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4E0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03D6" w:rsidTr="006E03D6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rPr>
                <w:rFonts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Pr="00374C90" w:rsidRDefault="006E03D6" w:rsidP="00374C9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4C90"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E03D6" w:rsidTr="006E03D6">
        <w:trPr>
          <w:trHeight w:val="299"/>
        </w:trPr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целевая программа «Поддержка социально ориентированных некоммерческих организаций в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муниципальном районе»</w:t>
            </w:r>
          </w:p>
        </w:tc>
      </w:tr>
      <w:tr w:rsidR="006E03D6" w:rsidTr="006E03D6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членов СО НКО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4334</w:t>
            </w:r>
          </w:p>
        </w:tc>
      </w:tr>
      <w:tr w:rsidR="006E03D6" w:rsidTr="006E03D6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проводимых общественными организациями тематических мероприятий, конференций, семинаров,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кпруглых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столов» и др.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6E03D6" w:rsidTr="006E03D6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3180</w:t>
            </w:r>
          </w:p>
        </w:tc>
      </w:tr>
      <w:tr w:rsidR="006E03D6" w:rsidTr="006E03D6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СО НКО, принявших участие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полуивших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гранты в областных конкурсах социальных проектов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E03D6" w:rsidTr="006E03D6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6" w:rsidRDefault="00374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7559</w:t>
            </w:r>
          </w:p>
        </w:tc>
      </w:tr>
      <w:tr w:rsidR="006E03D6" w:rsidTr="006E03D6">
        <w:trPr>
          <w:trHeight w:val="299"/>
        </w:trPr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–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</w:tr>
      <w:tr w:rsidR="006E03D6" w:rsidTr="006E03D6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получателей пенсий за выслугу лет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6E03D6" w:rsidTr="006E03D6"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ind w:left="4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E03D6" w:rsidTr="006E03D6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D6" w:rsidRDefault="006E0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1.Мероприятия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6" w:rsidRDefault="006E0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03D6" w:rsidRDefault="006E03D6" w:rsidP="006E03D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1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=99,6%</w:t>
      </w:r>
    </w:p>
    <w:p w:rsidR="006E03D6" w:rsidRDefault="006E03D6" w:rsidP="006E03D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2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=100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%</w:t>
      </w:r>
    </w:p>
    <w:p w:rsidR="006E03D6" w:rsidRDefault="006E03D6" w:rsidP="006E03D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3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=100 %</w:t>
      </w:r>
    </w:p>
    <w:p w:rsidR="006E03D6" w:rsidRDefault="006E03D6" w:rsidP="006E03D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6380" cy="23749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 99,9 %</w:t>
      </w:r>
    </w:p>
    <w:p w:rsidR="006E03D6" w:rsidRDefault="006E03D6" w:rsidP="006E03D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Стратегическая результативность Муниципальной программы признается:</w:t>
      </w:r>
    </w:p>
    <w:p w:rsidR="006E03D6" w:rsidRDefault="006E03D6" w:rsidP="006E0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6E03D6" w:rsidRDefault="006E03D6" w:rsidP="006E0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E03D6" w:rsidRDefault="006E03D6" w:rsidP="006E03D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E03D6" w:rsidRDefault="006E03D6" w:rsidP="006E03D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2415" cy="237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 100 %</w:t>
      </w:r>
    </w:p>
    <w:p w:rsidR="006E03D6" w:rsidRDefault="006E03D6" w:rsidP="006E0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u w:val="single"/>
        </w:rPr>
        <w:t>высокоэффективной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E03D6" w:rsidRDefault="006E03D6" w:rsidP="006E0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/низкоэффективной)</w:t>
      </w:r>
    </w:p>
    <w:p w:rsidR="006E03D6" w:rsidRDefault="006E03D6" w:rsidP="006E03D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03D6" w:rsidRDefault="006E03D6" w:rsidP="006E03D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3D6" w:rsidRDefault="006E03D6" w:rsidP="006E03D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3D6" w:rsidRDefault="006E03D6" w:rsidP="006E0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УСЗНиТ: </w:t>
      </w:r>
      <w:r>
        <w:rPr>
          <w:rFonts w:ascii="Times New Roman" w:hAnsi="Times New Roman" w:cs="Times New Roman"/>
          <w:sz w:val="24"/>
          <w:szCs w:val="24"/>
        </w:rPr>
        <w:t>____________       ______________        _</w:t>
      </w:r>
      <w:r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E03D6" w:rsidRDefault="006E03D6" w:rsidP="006E03D6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6E03D6" w:rsidRDefault="006E03D6" w:rsidP="006E03D6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E03D6" w:rsidRDefault="006E03D6" w:rsidP="006E0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________________</w:t>
      </w:r>
    </w:p>
    <w:p w:rsidR="00706082" w:rsidRPr="00AF07E6" w:rsidRDefault="00706082" w:rsidP="006E03D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06082" w:rsidRPr="00AF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C4" w:rsidRDefault="00E44BC4" w:rsidP="00E56D7D">
      <w:pPr>
        <w:spacing w:after="0" w:line="240" w:lineRule="auto"/>
      </w:pPr>
      <w:r>
        <w:separator/>
      </w:r>
    </w:p>
  </w:endnote>
  <w:endnote w:type="continuationSeparator" w:id="0">
    <w:p w:rsidR="00E44BC4" w:rsidRDefault="00E44BC4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C4" w:rsidRDefault="00E44BC4" w:rsidP="00E56D7D">
      <w:pPr>
        <w:spacing w:after="0" w:line="240" w:lineRule="auto"/>
      </w:pPr>
      <w:r>
        <w:separator/>
      </w:r>
    </w:p>
  </w:footnote>
  <w:footnote w:type="continuationSeparator" w:id="0">
    <w:p w:rsidR="00E44BC4" w:rsidRDefault="00E44BC4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1798"/>
    <w:rsid w:val="0000294A"/>
    <w:rsid w:val="00004D04"/>
    <w:rsid w:val="000051C4"/>
    <w:rsid w:val="000057E0"/>
    <w:rsid w:val="000110BD"/>
    <w:rsid w:val="000116F2"/>
    <w:rsid w:val="00012AB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A19D7"/>
    <w:rsid w:val="000A3C0C"/>
    <w:rsid w:val="000A7268"/>
    <w:rsid w:val="000C2BA8"/>
    <w:rsid w:val="000C3723"/>
    <w:rsid w:val="000C3CA7"/>
    <w:rsid w:val="000C5CBB"/>
    <w:rsid w:val="000C6E66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49D1"/>
    <w:rsid w:val="00114A79"/>
    <w:rsid w:val="00117F32"/>
    <w:rsid w:val="0012444B"/>
    <w:rsid w:val="0013067C"/>
    <w:rsid w:val="00133983"/>
    <w:rsid w:val="001353F4"/>
    <w:rsid w:val="00140077"/>
    <w:rsid w:val="00140AA5"/>
    <w:rsid w:val="001550D7"/>
    <w:rsid w:val="00156467"/>
    <w:rsid w:val="001600B1"/>
    <w:rsid w:val="00162B38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071A"/>
    <w:rsid w:val="001A2885"/>
    <w:rsid w:val="001A34BD"/>
    <w:rsid w:val="001A4CB2"/>
    <w:rsid w:val="001A4FB0"/>
    <w:rsid w:val="001C180E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E32BF"/>
    <w:rsid w:val="001E4896"/>
    <w:rsid w:val="001F0740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E4C"/>
    <w:rsid w:val="00212DFF"/>
    <w:rsid w:val="002232F7"/>
    <w:rsid w:val="00223729"/>
    <w:rsid w:val="00227B40"/>
    <w:rsid w:val="00231E4A"/>
    <w:rsid w:val="00233E44"/>
    <w:rsid w:val="00234099"/>
    <w:rsid w:val="0025318F"/>
    <w:rsid w:val="00253CD2"/>
    <w:rsid w:val="00253DE4"/>
    <w:rsid w:val="002575FF"/>
    <w:rsid w:val="002606BE"/>
    <w:rsid w:val="002609AA"/>
    <w:rsid w:val="002609B5"/>
    <w:rsid w:val="00262590"/>
    <w:rsid w:val="002630C6"/>
    <w:rsid w:val="002654B2"/>
    <w:rsid w:val="0026690A"/>
    <w:rsid w:val="002705BC"/>
    <w:rsid w:val="00271321"/>
    <w:rsid w:val="00274641"/>
    <w:rsid w:val="00276396"/>
    <w:rsid w:val="00277660"/>
    <w:rsid w:val="00281208"/>
    <w:rsid w:val="00282A66"/>
    <w:rsid w:val="00283FD1"/>
    <w:rsid w:val="00284B56"/>
    <w:rsid w:val="00284CDB"/>
    <w:rsid w:val="00290283"/>
    <w:rsid w:val="00292D89"/>
    <w:rsid w:val="002A098E"/>
    <w:rsid w:val="002A3B47"/>
    <w:rsid w:val="002A7CD4"/>
    <w:rsid w:val="002B4138"/>
    <w:rsid w:val="002B43EF"/>
    <w:rsid w:val="002B4A4E"/>
    <w:rsid w:val="002B78E2"/>
    <w:rsid w:val="002C0965"/>
    <w:rsid w:val="002C0A04"/>
    <w:rsid w:val="002C1833"/>
    <w:rsid w:val="002C7323"/>
    <w:rsid w:val="002D0A8F"/>
    <w:rsid w:val="002D39CD"/>
    <w:rsid w:val="002E047E"/>
    <w:rsid w:val="002E0972"/>
    <w:rsid w:val="002F0227"/>
    <w:rsid w:val="002F3CB1"/>
    <w:rsid w:val="003003DB"/>
    <w:rsid w:val="003066D9"/>
    <w:rsid w:val="00313199"/>
    <w:rsid w:val="00314775"/>
    <w:rsid w:val="0032726E"/>
    <w:rsid w:val="00331C60"/>
    <w:rsid w:val="00332D31"/>
    <w:rsid w:val="003342A3"/>
    <w:rsid w:val="003352D5"/>
    <w:rsid w:val="00345E40"/>
    <w:rsid w:val="00347E0F"/>
    <w:rsid w:val="00352144"/>
    <w:rsid w:val="00352A6A"/>
    <w:rsid w:val="0036233B"/>
    <w:rsid w:val="0037076B"/>
    <w:rsid w:val="00371B81"/>
    <w:rsid w:val="00374C90"/>
    <w:rsid w:val="00375641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C4E44"/>
    <w:rsid w:val="003C5432"/>
    <w:rsid w:val="003C5CB3"/>
    <w:rsid w:val="003C5E78"/>
    <w:rsid w:val="003D0249"/>
    <w:rsid w:val="003D2968"/>
    <w:rsid w:val="003D3A3E"/>
    <w:rsid w:val="003D3D0C"/>
    <w:rsid w:val="003D4307"/>
    <w:rsid w:val="003D6DAD"/>
    <w:rsid w:val="003E23F6"/>
    <w:rsid w:val="003F36DA"/>
    <w:rsid w:val="003F4EF5"/>
    <w:rsid w:val="003F6B77"/>
    <w:rsid w:val="00402495"/>
    <w:rsid w:val="004127FD"/>
    <w:rsid w:val="004152AE"/>
    <w:rsid w:val="00420E02"/>
    <w:rsid w:val="00426160"/>
    <w:rsid w:val="00431302"/>
    <w:rsid w:val="00431FFF"/>
    <w:rsid w:val="00445CDB"/>
    <w:rsid w:val="00446A3F"/>
    <w:rsid w:val="00447C1A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24E3"/>
    <w:rsid w:val="00483C1E"/>
    <w:rsid w:val="00485E21"/>
    <w:rsid w:val="00487285"/>
    <w:rsid w:val="00492C3E"/>
    <w:rsid w:val="00496450"/>
    <w:rsid w:val="004A34ED"/>
    <w:rsid w:val="004A6405"/>
    <w:rsid w:val="004B1606"/>
    <w:rsid w:val="004B3A32"/>
    <w:rsid w:val="004C1ADA"/>
    <w:rsid w:val="004C642C"/>
    <w:rsid w:val="004D09FB"/>
    <w:rsid w:val="004D2F8D"/>
    <w:rsid w:val="004D7CC6"/>
    <w:rsid w:val="004E064E"/>
    <w:rsid w:val="004E1905"/>
    <w:rsid w:val="004E2982"/>
    <w:rsid w:val="004E60F6"/>
    <w:rsid w:val="004F1A74"/>
    <w:rsid w:val="004F22F2"/>
    <w:rsid w:val="004F4ADD"/>
    <w:rsid w:val="004F632A"/>
    <w:rsid w:val="004F7660"/>
    <w:rsid w:val="0050579B"/>
    <w:rsid w:val="00505B9B"/>
    <w:rsid w:val="0050600C"/>
    <w:rsid w:val="00506383"/>
    <w:rsid w:val="00510F02"/>
    <w:rsid w:val="00516446"/>
    <w:rsid w:val="00526166"/>
    <w:rsid w:val="00526219"/>
    <w:rsid w:val="00527F31"/>
    <w:rsid w:val="00530917"/>
    <w:rsid w:val="00532F06"/>
    <w:rsid w:val="00540F92"/>
    <w:rsid w:val="00541797"/>
    <w:rsid w:val="005436A4"/>
    <w:rsid w:val="00552702"/>
    <w:rsid w:val="00563915"/>
    <w:rsid w:val="0056510B"/>
    <w:rsid w:val="0056712B"/>
    <w:rsid w:val="00574224"/>
    <w:rsid w:val="005754E5"/>
    <w:rsid w:val="00576AA2"/>
    <w:rsid w:val="00577A99"/>
    <w:rsid w:val="00585A31"/>
    <w:rsid w:val="0058662B"/>
    <w:rsid w:val="00593C9F"/>
    <w:rsid w:val="00596F05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63B3"/>
    <w:rsid w:val="005F7EAB"/>
    <w:rsid w:val="00606C2E"/>
    <w:rsid w:val="006116EF"/>
    <w:rsid w:val="0062260E"/>
    <w:rsid w:val="00625C4B"/>
    <w:rsid w:val="00626783"/>
    <w:rsid w:val="00632EBE"/>
    <w:rsid w:val="00633660"/>
    <w:rsid w:val="00637560"/>
    <w:rsid w:val="00641EB2"/>
    <w:rsid w:val="00644BAA"/>
    <w:rsid w:val="00653B4B"/>
    <w:rsid w:val="00656A04"/>
    <w:rsid w:val="00657268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1C74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3CC8"/>
    <w:rsid w:val="006A5C18"/>
    <w:rsid w:val="006B0AC9"/>
    <w:rsid w:val="006B2C33"/>
    <w:rsid w:val="006B5693"/>
    <w:rsid w:val="006B622C"/>
    <w:rsid w:val="006B7708"/>
    <w:rsid w:val="006D0309"/>
    <w:rsid w:val="006D598E"/>
    <w:rsid w:val="006D6BFE"/>
    <w:rsid w:val="006E03D6"/>
    <w:rsid w:val="006E4C7A"/>
    <w:rsid w:val="006E4DF9"/>
    <w:rsid w:val="006E7297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6764"/>
    <w:rsid w:val="007438E2"/>
    <w:rsid w:val="0074611F"/>
    <w:rsid w:val="00751B27"/>
    <w:rsid w:val="0075288F"/>
    <w:rsid w:val="00752DA9"/>
    <w:rsid w:val="00753A3B"/>
    <w:rsid w:val="00754E3B"/>
    <w:rsid w:val="00767F93"/>
    <w:rsid w:val="00772617"/>
    <w:rsid w:val="00772B24"/>
    <w:rsid w:val="00773544"/>
    <w:rsid w:val="0077354D"/>
    <w:rsid w:val="00773B0C"/>
    <w:rsid w:val="0078226E"/>
    <w:rsid w:val="00782ECA"/>
    <w:rsid w:val="00783EA3"/>
    <w:rsid w:val="007862A7"/>
    <w:rsid w:val="0078784E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5C03"/>
    <w:rsid w:val="007D7BF9"/>
    <w:rsid w:val="007F22DF"/>
    <w:rsid w:val="007F6318"/>
    <w:rsid w:val="007F6727"/>
    <w:rsid w:val="007F6F73"/>
    <w:rsid w:val="008028D9"/>
    <w:rsid w:val="008114BF"/>
    <w:rsid w:val="00820D4E"/>
    <w:rsid w:val="008239BE"/>
    <w:rsid w:val="00826184"/>
    <w:rsid w:val="008369C4"/>
    <w:rsid w:val="00836EB7"/>
    <w:rsid w:val="008370EF"/>
    <w:rsid w:val="00844502"/>
    <w:rsid w:val="008450A9"/>
    <w:rsid w:val="00845E81"/>
    <w:rsid w:val="0084667A"/>
    <w:rsid w:val="008514F1"/>
    <w:rsid w:val="00853ED1"/>
    <w:rsid w:val="00856E42"/>
    <w:rsid w:val="00856E96"/>
    <w:rsid w:val="008678B9"/>
    <w:rsid w:val="00870D63"/>
    <w:rsid w:val="0087274C"/>
    <w:rsid w:val="0087381F"/>
    <w:rsid w:val="00875124"/>
    <w:rsid w:val="008768C4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5667"/>
    <w:rsid w:val="008A6DCA"/>
    <w:rsid w:val="008B0344"/>
    <w:rsid w:val="008B17C3"/>
    <w:rsid w:val="008B2A77"/>
    <w:rsid w:val="008B4A54"/>
    <w:rsid w:val="008C4E68"/>
    <w:rsid w:val="008D19D3"/>
    <w:rsid w:val="008D28AC"/>
    <w:rsid w:val="008D37E3"/>
    <w:rsid w:val="008D4A33"/>
    <w:rsid w:val="008D7FA7"/>
    <w:rsid w:val="008E56AD"/>
    <w:rsid w:val="008F0C8C"/>
    <w:rsid w:val="008F35DA"/>
    <w:rsid w:val="008F7334"/>
    <w:rsid w:val="008F7EDA"/>
    <w:rsid w:val="009147ED"/>
    <w:rsid w:val="009152A5"/>
    <w:rsid w:val="00915340"/>
    <w:rsid w:val="0091638A"/>
    <w:rsid w:val="00917647"/>
    <w:rsid w:val="00921508"/>
    <w:rsid w:val="00922156"/>
    <w:rsid w:val="0092578A"/>
    <w:rsid w:val="009300C6"/>
    <w:rsid w:val="00937DB1"/>
    <w:rsid w:val="00941327"/>
    <w:rsid w:val="00941617"/>
    <w:rsid w:val="00941B95"/>
    <w:rsid w:val="00943204"/>
    <w:rsid w:val="00943978"/>
    <w:rsid w:val="009452D4"/>
    <w:rsid w:val="009471B1"/>
    <w:rsid w:val="00952A26"/>
    <w:rsid w:val="00972788"/>
    <w:rsid w:val="009747F6"/>
    <w:rsid w:val="00975461"/>
    <w:rsid w:val="009812CC"/>
    <w:rsid w:val="009857C7"/>
    <w:rsid w:val="00986E63"/>
    <w:rsid w:val="009871E3"/>
    <w:rsid w:val="00995C79"/>
    <w:rsid w:val="009A132D"/>
    <w:rsid w:val="009B2092"/>
    <w:rsid w:val="009B27C8"/>
    <w:rsid w:val="009B55D4"/>
    <w:rsid w:val="009C1BFA"/>
    <w:rsid w:val="009C382F"/>
    <w:rsid w:val="009C46D5"/>
    <w:rsid w:val="009C5956"/>
    <w:rsid w:val="009D110F"/>
    <w:rsid w:val="009D1B9C"/>
    <w:rsid w:val="009D26FA"/>
    <w:rsid w:val="009E6DAA"/>
    <w:rsid w:val="009F38DE"/>
    <w:rsid w:val="009F5A5C"/>
    <w:rsid w:val="009F76C3"/>
    <w:rsid w:val="00A04146"/>
    <w:rsid w:val="00A04AA9"/>
    <w:rsid w:val="00A05E7B"/>
    <w:rsid w:val="00A07EBD"/>
    <w:rsid w:val="00A1230E"/>
    <w:rsid w:val="00A15394"/>
    <w:rsid w:val="00A16FE6"/>
    <w:rsid w:val="00A1763E"/>
    <w:rsid w:val="00A203C4"/>
    <w:rsid w:val="00A20CD9"/>
    <w:rsid w:val="00A260BF"/>
    <w:rsid w:val="00A320C9"/>
    <w:rsid w:val="00A3550F"/>
    <w:rsid w:val="00A35BD2"/>
    <w:rsid w:val="00A41504"/>
    <w:rsid w:val="00A56A13"/>
    <w:rsid w:val="00A56C50"/>
    <w:rsid w:val="00A6014B"/>
    <w:rsid w:val="00A64CE3"/>
    <w:rsid w:val="00A65065"/>
    <w:rsid w:val="00A7009B"/>
    <w:rsid w:val="00A71FDC"/>
    <w:rsid w:val="00A75B68"/>
    <w:rsid w:val="00A8237C"/>
    <w:rsid w:val="00A84853"/>
    <w:rsid w:val="00A85F14"/>
    <w:rsid w:val="00A87DE9"/>
    <w:rsid w:val="00A90A13"/>
    <w:rsid w:val="00A93D6F"/>
    <w:rsid w:val="00A943A7"/>
    <w:rsid w:val="00AA01B4"/>
    <w:rsid w:val="00AA4D97"/>
    <w:rsid w:val="00AB3249"/>
    <w:rsid w:val="00AB3943"/>
    <w:rsid w:val="00AB53B7"/>
    <w:rsid w:val="00AC1D70"/>
    <w:rsid w:val="00AC4B26"/>
    <w:rsid w:val="00AC7623"/>
    <w:rsid w:val="00AD2EF7"/>
    <w:rsid w:val="00AD477B"/>
    <w:rsid w:val="00AD4A16"/>
    <w:rsid w:val="00AE26C9"/>
    <w:rsid w:val="00AE34B0"/>
    <w:rsid w:val="00AF07E6"/>
    <w:rsid w:val="00AF1D7F"/>
    <w:rsid w:val="00AF283A"/>
    <w:rsid w:val="00AF2CDF"/>
    <w:rsid w:val="00AF5921"/>
    <w:rsid w:val="00AF6443"/>
    <w:rsid w:val="00AF6F20"/>
    <w:rsid w:val="00B02EEC"/>
    <w:rsid w:val="00B03448"/>
    <w:rsid w:val="00B04C19"/>
    <w:rsid w:val="00B0685D"/>
    <w:rsid w:val="00B07FDD"/>
    <w:rsid w:val="00B17A6D"/>
    <w:rsid w:val="00B20224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1CA5"/>
    <w:rsid w:val="00B758FB"/>
    <w:rsid w:val="00B76ACF"/>
    <w:rsid w:val="00B8010F"/>
    <w:rsid w:val="00B80397"/>
    <w:rsid w:val="00B8158C"/>
    <w:rsid w:val="00B83701"/>
    <w:rsid w:val="00B852E8"/>
    <w:rsid w:val="00B864A7"/>
    <w:rsid w:val="00B914AD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27B9"/>
    <w:rsid w:val="00BC3689"/>
    <w:rsid w:val="00BC4001"/>
    <w:rsid w:val="00BC5FB1"/>
    <w:rsid w:val="00BD2CA6"/>
    <w:rsid w:val="00BE02B3"/>
    <w:rsid w:val="00BE5A29"/>
    <w:rsid w:val="00BE7609"/>
    <w:rsid w:val="00BF16C4"/>
    <w:rsid w:val="00BF2928"/>
    <w:rsid w:val="00BF477D"/>
    <w:rsid w:val="00C01DE0"/>
    <w:rsid w:val="00C13C0F"/>
    <w:rsid w:val="00C167E9"/>
    <w:rsid w:val="00C232A6"/>
    <w:rsid w:val="00C2450E"/>
    <w:rsid w:val="00C24B6A"/>
    <w:rsid w:val="00C253CC"/>
    <w:rsid w:val="00C356EB"/>
    <w:rsid w:val="00C35BA5"/>
    <w:rsid w:val="00C36FC6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562B"/>
    <w:rsid w:val="00C77CAD"/>
    <w:rsid w:val="00C80615"/>
    <w:rsid w:val="00C90419"/>
    <w:rsid w:val="00C90B00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6A9"/>
    <w:rsid w:val="00CE4E51"/>
    <w:rsid w:val="00CE5C53"/>
    <w:rsid w:val="00CF1710"/>
    <w:rsid w:val="00CF23C4"/>
    <w:rsid w:val="00CF2CBA"/>
    <w:rsid w:val="00CF7947"/>
    <w:rsid w:val="00D00A86"/>
    <w:rsid w:val="00D00C39"/>
    <w:rsid w:val="00D01BF7"/>
    <w:rsid w:val="00D04E93"/>
    <w:rsid w:val="00D05012"/>
    <w:rsid w:val="00D05B47"/>
    <w:rsid w:val="00D06BBC"/>
    <w:rsid w:val="00D2118C"/>
    <w:rsid w:val="00D2149F"/>
    <w:rsid w:val="00D21E6B"/>
    <w:rsid w:val="00D236DF"/>
    <w:rsid w:val="00D259EE"/>
    <w:rsid w:val="00D344D6"/>
    <w:rsid w:val="00D433EA"/>
    <w:rsid w:val="00D4398D"/>
    <w:rsid w:val="00D46B0D"/>
    <w:rsid w:val="00D477F8"/>
    <w:rsid w:val="00D542D4"/>
    <w:rsid w:val="00D6457E"/>
    <w:rsid w:val="00D710D3"/>
    <w:rsid w:val="00D71F54"/>
    <w:rsid w:val="00D73F23"/>
    <w:rsid w:val="00D7514C"/>
    <w:rsid w:val="00D77787"/>
    <w:rsid w:val="00D83EE4"/>
    <w:rsid w:val="00D91499"/>
    <w:rsid w:val="00D920A5"/>
    <w:rsid w:val="00D92429"/>
    <w:rsid w:val="00D93699"/>
    <w:rsid w:val="00D94B60"/>
    <w:rsid w:val="00DA115F"/>
    <w:rsid w:val="00DA3420"/>
    <w:rsid w:val="00DA3FB4"/>
    <w:rsid w:val="00DA7844"/>
    <w:rsid w:val="00DB16A7"/>
    <w:rsid w:val="00DB3826"/>
    <w:rsid w:val="00DB64C5"/>
    <w:rsid w:val="00DC7D2F"/>
    <w:rsid w:val="00DD05A5"/>
    <w:rsid w:val="00DD1A1D"/>
    <w:rsid w:val="00DD3C3B"/>
    <w:rsid w:val="00DD5E65"/>
    <w:rsid w:val="00DE2505"/>
    <w:rsid w:val="00DE3CA2"/>
    <w:rsid w:val="00DF6915"/>
    <w:rsid w:val="00DF72E6"/>
    <w:rsid w:val="00E02739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126A"/>
    <w:rsid w:val="00E438DB"/>
    <w:rsid w:val="00E44BC4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75265"/>
    <w:rsid w:val="00E851E4"/>
    <w:rsid w:val="00E928DC"/>
    <w:rsid w:val="00E930C6"/>
    <w:rsid w:val="00E958EC"/>
    <w:rsid w:val="00EA33E8"/>
    <w:rsid w:val="00EA6502"/>
    <w:rsid w:val="00EB3702"/>
    <w:rsid w:val="00EB3EB6"/>
    <w:rsid w:val="00EB530B"/>
    <w:rsid w:val="00EB6832"/>
    <w:rsid w:val="00EC17F4"/>
    <w:rsid w:val="00EC38FB"/>
    <w:rsid w:val="00EE3E93"/>
    <w:rsid w:val="00EE69FA"/>
    <w:rsid w:val="00EE7A49"/>
    <w:rsid w:val="00EF575F"/>
    <w:rsid w:val="00EF7C30"/>
    <w:rsid w:val="00F0483C"/>
    <w:rsid w:val="00F050AC"/>
    <w:rsid w:val="00F1364E"/>
    <w:rsid w:val="00F14DE0"/>
    <w:rsid w:val="00F16224"/>
    <w:rsid w:val="00F21E2E"/>
    <w:rsid w:val="00F248AE"/>
    <w:rsid w:val="00F26A5A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BF4"/>
    <w:rsid w:val="00F77E5F"/>
    <w:rsid w:val="00F80E90"/>
    <w:rsid w:val="00F93B3C"/>
    <w:rsid w:val="00FA1BDA"/>
    <w:rsid w:val="00FA36DA"/>
    <w:rsid w:val="00FA4DE0"/>
    <w:rsid w:val="00FA4E68"/>
    <w:rsid w:val="00FA772B"/>
    <w:rsid w:val="00FB6358"/>
    <w:rsid w:val="00FB7517"/>
    <w:rsid w:val="00FC0830"/>
    <w:rsid w:val="00FC1075"/>
    <w:rsid w:val="00FC1C6C"/>
    <w:rsid w:val="00FC1DD6"/>
    <w:rsid w:val="00FC201E"/>
    <w:rsid w:val="00FD4B4A"/>
    <w:rsid w:val="00FD60F0"/>
    <w:rsid w:val="00FE1F55"/>
    <w:rsid w:val="00FE6A24"/>
    <w:rsid w:val="00FE79E0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5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5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DFD0-9B8D-49F0-B02D-03E75F7F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2020-03-16T12:30:00Z</cp:lastPrinted>
  <dcterms:created xsi:type="dcterms:W3CDTF">2020-03-13T05:20:00Z</dcterms:created>
  <dcterms:modified xsi:type="dcterms:W3CDTF">2020-03-23T10:23:00Z</dcterms:modified>
</cp:coreProperties>
</file>